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59" w:rsidRPr="00AD7E62" w:rsidRDefault="006E0773" w:rsidP="00C27CCD">
      <w:pPr>
        <w:spacing w:after="0"/>
        <w:jc w:val="center"/>
        <w:rPr>
          <w:rFonts w:asciiTheme="majorHAnsi" w:hAnsiTheme="majorHAnsi" w:cs="Times New Roman"/>
          <w:sz w:val="52"/>
          <w:szCs w:val="52"/>
        </w:rPr>
      </w:pPr>
      <w:r>
        <w:rPr>
          <w:rFonts w:asciiTheme="majorHAnsi" w:hAnsiTheme="majorHAnsi" w:cs="Times New Roman"/>
          <w:sz w:val="52"/>
          <w:szCs w:val="52"/>
        </w:rPr>
        <w:t>Карточка организации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C1E41" w:rsidRPr="00836F50" w:rsidTr="00836F50">
        <w:tc>
          <w:tcPr>
            <w:tcW w:w="3823" w:type="dxa"/>
          </w:tcPr>
          <w:p w:rsidR="00FC1E41" w:rsidRPr="00AD7E62" w:rsidRDefault="00836F50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Автономная некоммерческая организация </w:t>
            </w:r>
            <w:r w:rsidR="00836F50"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          </w:t>
            </w:r>
            <w:r w:rsidR="00AD7E62"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  <w:r w:rsidR="00836F50"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Центр правовой поддержки «Профзащита»</w:t>
            </w:r>
          </w:p>
        </w:tc>
      </w:tr>
      <w:tr w:rsidR="00FC1E41" w:rsidRPr="00836F50" w:rsidTr="00AD7E62">
        <w:trPr>
          <w:trHeight w:val="679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АНО ЦПП «Профзащита»</w:t>
            </w:r>
          </w:p>
        </w:tc>
      </w:tr>
      <w:tr w:rsidR="00FC1E41" w:rsidRPr="00836F50" w:rsidTr="00836F50"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115682, Москва г, Шипиловская ул</w:t>
            </w:r>
            <w:r w:rsidR="00641C7B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, дом 64, корпус 1, офис 147</w:t>
            </w:r>
          </w:p>
        </w:tc>
      </w:tr>
      <w:tr w:rsidR="00FC1E41" w:rsidRPr="00836F50" w:rsidTr="00836F50"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115682, Москва г, Шипиловская ул</w:t>
            </w:r>
            <w:r w:rsidR="00641C7B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, дом 64, корпус 1, офис 147</w:t>
            </w:r>
          </w:p>
        </w:tc>
      </w:tr>
      <w:tr w:rsidR="00FC1E41" w:rsidRPr="00836F50" w:rsidTr="00836F50"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129090, Москва г, Протопоповский пер</w:t>
            </w:r>
            <w:r w:rsidR="00641C7B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, дом 25, строение 1</w:t>
            </w:r>
          </w:p>
        </w:tc>
      </w:tr>
      <w:tr w:rsidR="00FC1E41" w:rsidRPr="00836F50" w:rsidTr="00AD7E62">
        <w:trPr>
          <w:trHeight w:val="590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ОГРН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1137799011041</w:t>
            </w:r>
            <w:r w:rsidR="00AD7E62"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 от 28.05.2013г.</w:t>
            </w:r>
          </w:p>
        </w:tc>
      </w:tr>
      <w:tr w:rsidR="00C27CCD" w:rsidRPr="00836F50" w:rsidTr="00AD7E62">
        <w:trPr>
          <w:trHeight w:val="590"/>
        </w:trPr>
        <w:tc>
          <w:tcPr>
            <w:tcW w:w="3823" w:type="dxa"/>
          </w:tcPr>
          <w:p w:rsidR="00C27CCD" w:rsidRPr="00AD7E62" w:rsidRDefault="00C27CCD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ОКТМО</w:t>
            </w:r>
          </w:p>
        </w:tc>
        <w:tc>
          <w:tcPr>
            <w:tcW w:w="6804" w:type="dxa"/>
          </w:tcPr>
          <w:p w:rsidR="00C27CCD" w:rsidRPr="00AD7E62" w:rsidRDefault="00C27CCD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27CCD">
              <w:rPr>
                <w:rFonts w:asciiTheme="majorHAnsi" w:hAnsiTheme="majorHAnsi" w:cs="Times New Roman"/>
                <w:sz w:val="28"/>
                <w:szCs w:val="28"/>
              </w:rPr>
              <w:t xml:space="preserve">45916000   </w:t>
            </w:r>
          </w:p>
        </w:tc>
      </w:tr>
      <w:tr w:rsidR="00FC1E41" w:rsidRPr="00836F50" w:rsidTr="00AD7E62">
        <w:trPr>
          <w:trHeight w:val="698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ОКПО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17638132</w:t>
            </w:r>
          </w:p>
        </w:tc>
      </w:tr>
      <w:tr w:rsidR="00FC1E41" w:rsidRPr="00836F50" w:rsidTr="00AD7E62">
        <w:trPr>
          <w:trHeight w:val="567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ОКОПФ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28001</w:t>
            </w:r>
          </w:p>
        </w:tc>
      </w:tr>
      <w:tr w:rsidR="00FC1E41" w:rsidRPr="00836F50" w:rsidTr="00AD7E62">
        <w:trPr>
          <w:trHeight w:val="547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ОКФС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</w:tr>
      <w:tr w:rsidR="00C27CCD" w:rsidRPr="00836F50" w:rsidTr="00AD7E62">
        <w:trPr>
          <w:trHeight w:val="547"/>
        </w:trPr>
        <w:tc>
          <w:tcPr>
            <w:tcW w:w="3823" w:type="dxa"/>
          </w:tcPr>
          <w:p w:rsidR="00C27CCD" w:rsidRPr="00AD7E62" w:rsidRDefault="00C27CCD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ОКВЭД</w:t>
            </w:r>
          </w:p>
        </w:tc>
        <w:tc>
          <w:tcPr>
            <w:tcW w:w="6804" w:type="dxa"/>
          </w:tcPr>
          <w:p w:rsidR="00C27CCD" w:rsidRPr="00AD7E62" w:rsidRDefault="00392B27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69.10, 58.11, 58.19, 62.01, 63.11, 63.99.1, 63.99.2, 69.20, 70.22, 72.20, 73.20, 78.30, 82.11, 82.30, 85.30, 85.41, 85.42, 93.2, 96.09</w:t>
            </w:r>
          </w:p>
        </w:tc>
      </w:tr>
      <w:tr w:rsidR="00FC1E41" w:rsidRPr="00836F50" w:rsidTr="00AD7E62">
        <w:trPr>
          <w:trHeight w:val="555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ИНН</w:t>
            </w:r>
            <w:r w:rsidR="00836F50" w:rsidRPr="00AD7E62">
              <w:rPr>
                <w:rFonts w:asciiTheme="majorHAnsi" w:hAnsiTheme="majorHAnsi" w:cs="Times New Roman"/>
                <w:sz w:val="28"/>
                <w:szCs w:val="28"/>
              </w:rPr>
              <w:t>/КПП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7724301566</w:t>
            </w:r>
            <w:r w:rsidR="00836F50"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 / 772401001</w:t>
            </w:r>
          </w:p>
        </w:tc>
      </w:tr>
      <w:tr w:rsidR="00FC1E41" w:rsidRPr="00836F50" w:rsidTr="00AD7E62">
        <w:trPr>
          <w:trHeight w:val="563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Банк</w:t>
            </w:r>
          </w:p>
        </w:tc>
        <w:tc>
          <w:tcPr>
            <w:tcW w:w="6804" w:type="dxa"/>
          </w:tcPr>
          <w:p w:rsidR="00FC1E41" w:rsidRPr="00AD7E62" w:rsidRDefault="0030066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БАНК ИПБ (АО)</w:t>
            </w:r>
            <w:r w:rsidR="00FC1E41"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 г.</w:t>
            </w:r>
            <w:r w:rsidR="00836F50"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FC1E41" w:rsidRPr="00AD7E62">
              <w:rPr>
                <w:rFonts w:asciiTheme="majorHAnsi" w:hAnsiTheme="majorHAnsi" w:cs="Times New Roman"/>
                <w:sz w:val="28"/>
                <w:szCs w:val="28"/>
              </w:rPr>
              <w:t>Москва</w:t>
            </w:r>
          </w:p>
        </w:tc>
      </w:tr>
      <w:tr w:rsidR="00FC1E41" w:rsidRPr="00836F50" w:rsidTr="00AD7E62">
        <w:trPr>
          <w:trHeight w:val="543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40703810200000000560</w:t>
            </w:r>
          </w:p>
        </w:tc>
      </w:tr>
      <w:tr w:rsidR="00FC1E41" w:rsidRPr="00836F50" w:rsidTr="00AD7E62">
        <w:trPr>
          <w:trHeight w:val="579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БИК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044525402</w:t>
            </w:r>
          </w:p>
        </w:tc>
      </w:tr>
      <w:tr w:rsidR="00FC1E41" w:rsidRPr="00836F50" w:rsidTr="00AD7E62">
        <w:trPr>
          <w:trHeight w:val="545"/>
        </w:trPr>
        <w:tc>
          <w:tcPr>
            <w:tcW w:w="3823" w:type="dxa"/>
          </w:tcPr>
          <w:p w:rsidR="00FC1E41" w:rsidRPr="00AD7E62" w:rsidRDefault="00FC1E41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к/сч</w:t>
            </w:r>
          </w:p>
        </w:tc>
        <w:tc>
          <w:tcPr>
            <w:tcW w:w="6804" w:type="dxa"/>
          </w:tcPr>
          <w:p w:rsidR="00FC1E41" w:rsidRPr="00AD7E62" w:rsidRDefault="00FC1E41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30101810100000000402</w:t>
            </w:r>
          </w:p>
        </w:tc>
      </w:tr>
      <w:tr w:rsidR="00FC1E41" w:rsidRPr="00836F50" w:rsidTr="00AD7E62">
        <w:trPr>
          <w:trHeight w:val="553"/>
        </w:trPr>
        <w:tc>
          <w:tcPr>
            <w:tcW w:w="3823" w:type="dxa"/>
          </w:tcPr>
          <w:p w:rsidR="00FC1E41" w:rsidRPr="00AD7E62" w:rsidRDefault="00836F50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Директор</w:t>
            </w:r>
          </w:p>
        </w:tc>
        <w:tc>
          <w:tcPr>
            <w:tcW w:w="6804" w:type="dxa"/>
          </w:tcPr>
          <w:p w:rsidR="00FC1E41" w:rsidRPr="00AD7E62" w:rsidRDefault="00836F50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Кандриков Сергей Владимирович</w:t>
            </w:r>
          </w:p>
        </w:tc>
      </w:tr>
      <w:tr w:rsidR="00FC1E41" w:rsidRPr="00836F50" w:rsidTr="00AD7E62">
        <w:trPr>
          <w:trHeight w:val="561"/>
        </w:trPr>
        <w:tc>
          <w:tcPr>
            <w:tcW w:w="3823" w:type="dxa"/>
          </w:tcPr>
          <w:p w:rsidR="00FC1E41" w:rsidRPr="00AD7E62" w:rsidRDefault="00836F50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804" w:type="dxa"/>
          </w:tcPr>
          <w:p w:rsidR="00FC1E41" w:rsidRPr="00AD7E62" w:rsidRDefault="00836F50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Степанова Алла Александровна</w:t>
            </w:r>
          </w:p>
        </w:tc>
      </w:tr>
      <w:tr w:rsidR="00FC1E41" w:rsidRPr="00836F50" w:rsidTr="00AD7E62">
        <w:trPr>
          <w:trHeight w:val="569"/>
        </w:trPr>
        <w:tc>
          <w:tcPr>
            <w:tcW w:w="3823" w:type="dxa"/>
          </w:tcPr>
          <w:p w:rsidR="00FC1E41" w:rsidRPr="00AD7E62" w:rsidRDefault="00836F50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Контакт</w:t>
            </w:r>
            <w:r w:rsidR="00AD7E62" w:rsidRPr="00AD7E62">
              <w:rPr>
                <w:rFonts w:asciiTheme="majorHAnsi" w:hAnsiTheme="majorHAnsi" w:cs="Times New Roman"/>
                <w:sz w:val="28"/>
                <w:szCs w:val="28"/>
              </w:rPr>
              <w:t>ы</w:t>
            </w:r>
          </w:p>
        </w:tc>
        <w:tc>
          <w:tcPr>
            <w:tcW w:w="6804" w:type="dxa"/>
          </w:tcPr>
          <w:p w:rsidR="00FC1E41" w:rsidRPr="00AD7E62" w:rsidRDefault="00836F50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 xml:space="preserve">8 (495) 688-50-38, 8 (495) </w:t>
            </w:r>
            <w:r w:rsidR="0029636C">
              <w:rPr>
                <w:rFonts w:asciiTheme="majorHAnsi" w:hAnsiTheme="majorHAnsi" w:cs="Times New Roman"/>
                <w:sz w:val="28"/>
                <w:szCs w:val="28"/>
              </w:rPr>
              <w:t>688-38-00</w:t>
            </w:r>
          </w:p>
        </w:tc>
      </w:tr>
      <w:tr w:rsidR="00FC1E41" w:rsidRPr="00836F50" w:rsidTr="00AD7E62">
        <w:trPr>
          <w:trHeight w:val="549"/>
        </w:trPr>
        <w:tc>
          <w:tcPr>
            <w:tcW w:w="3823" w:type="dxa"/>
          </w:tcPr>
          <w:p w:rsidR="00FC1E41" w:rsidRPr="00AD7E62" w:rsidRDefault="00836F50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Сайт в интернете</w:t>
            </w:r>
          </w:p>
        </w:tc>
        <w:tc>
          <w:tcPr>
            <w:tcW w:w="6804" w:type="dxa"/>
          </w:tcPr>
          <w:p w:rsidR="00FC1E41" w:rsidRPr="00AD7E62" w:rsidRDefault="00836F50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www</w:t>
            </w: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.ano-profzaschita.ru</w:t>
            </w:r>
          </w:p>
        </w:tc>
      </w:tr>
      <w:tr w:rsidR="00FC1E41" w:rsidRPr="00836F50" w:rsidTr="00AD7E62">
        <w:trPr>
          <w:trHeight w:val="699"/>
        </w:trPr>
        <w:tc>
          <w:tcPr>
            <w:tcW w:w="3823" w:type="dxa"/>
          </w:tcPr>
          <w:p w:rsidR="00FC1E41" w:rsidRPr="00AD7E62" w:rsidRDefault="00836F50" w:rsidP="00AD7E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D7E62">
              <w:rPr>
                <w:rFonts w:asciiTheme="majorHAnsi" w:hAnsiTheme="majorHAnsi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04" w:type="dxa"/>
          </w:tcPr>
          <w:p w:rsidR="00FC1E41" w:rsidRPr="00AD7E62" w:rsidRDefault="00A61D28" w:rsidP="00AD7E6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bookmarkStart w:id="0" w:name="_GoBack"/>
            <w:bookmarkEnd w:id="0"/>
            <w:r w:rsidRPr="00C52EFD">
              <w:rPr>
                <w:rStyle w:val="a4"/>
                <w:rFonts w:asciiTheme="majorHAnsi" w:hAnsiTheme="majorHAnsi" w:cs="Times New Roman"/>
                <w:b/>
                <w:bCs/>
                <w:sz w:val="28"/>
                <w:szCs w:val="28"/>
              </w:rPr>
              <w:t>ano-prof@mail.ru</w:t>
            </w:r>
          </w:p>
        </w:tc>
      </w:tr>
    </w:tbl>
    <w:p w:rsidR="00FC1E41" w:rsidRPr="00FC1E41" w:rsidRDefault="00FC1E41" w:rsidP="00AD7E62">
      <w:pPr>
        <w:spacing w:line="240" w:lineRule="auto"/>
        <w:rPr>
          <w:rFonts w:ascii="Times New Roman" w:hAnsi="Times New Roman" w:cs="Times New Roman"/>
        </w:rPr>
      </w:pPr>
    </w:p>
    <w:sectPr w:rsidR="00FC1E41" w:rsidRPr="00FC1E41" w:rsidSect="00836F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41"/>
    <w:rsid w:val="0029636C"/>
    <w:rsid w:val="00300661"/>
    <w:rsid w:val="00392B27"/>
    <w:rsid w:val="00641C7B"/>
    <w:rsid w:val="006E0773"/>
    <w:rsid w:val="0072398E"/>
    <w:rsid w:val="00836F50"/>
    <w:rsid w:val="00A07559"/>
    <w:rsid w:val="00A61D28"/>
    <w:rsid w:val="00AD7E62"/>
    <w:rsid w:val="00C27CCD"/>
    <w:rsid w:val="00C52EFD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DC9B-A8A7-482D-8A00-5D87519B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6F50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PUFFIK</cp:lastModifiedBy>
  <cp:revision>12</cp:revision>
  <dcterms:created xsi:type="dcterms:W3CDTF">2014-09-02T19:26:00Z</dcterms:created>
  <dcterms:modified xsi:type="dcterms:W3CDTF">2019-01-28T11:34:00Z</dcterms:modified>
</cp:coreProperties>
</file>